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4B" w:rsidRDefault="00F1264A" w:rsidP="00F1264A">
      <w:pPr>
        <w:jc w:val="center"/>
        <w:rPr>
          <w:sz w:val="32"/>
          <w:szCs w:val="32"/>
        </w:rPr>
      </w:pPr>
      <w:r w:rsidRPr="00F1264A">
        <w:rPr>
          <w:sz w:val="32"/>
          <w:szCs w:val="32"/>
        </w:rPr>
        <w:t xml:space="preserve">NEWSLETTER FOR JUNE 2019 </w:t>
      </w:r>
    </w:p>
    <w:p w:rsidR="00F1264A" w:rsidRPr="00CC670A" w:rsidRDefault="00294045" w:rsidP="00F1264A">
      <w:pPr>
        <w:jc w:val="center"/>
        <w:rPr>
          <w:sz w:val="24"/>
          <w:szCs w:val="24"/>
        </w:rPr>
      </w:pPr>
      <w:r>
        <w:rPr>
          <w:sz w:val="24"/>
          <w:szCs w:val="24"/>
        </w:rPr>
        <w:t>Hello W</w:t>
      </w:r>
      <w:r w:rsidR="00F1264A" w:rsidRPr="00CC670A">
        <w:rPr>
          <w:sz w:val="24"/>
          <w:szCs w:val="24"/>
        </w:rPr>
        <w:t xml:space="preserve">orld Changers! Well, it finally decided to get hot here in West Virginia, but not bad compared to the 30 years I spent in North </w:t>
      </w:r>
      <w:r w:rsidR="007832E7" w:rsidRPr="00CC670A">
        <w:rPr>
          <w:sz w:val="24"/>
          <w:szCs w:val="24"/>
        </w:rPr>
        <w:t>Carolina.  Now that was hot and humid from about March until November.</w:t>
      </w:r>
    </w:p>
    <w:p w:rsidR="007832E7" w:rsidRPr="00CC670A" w:rsidRDefault="007832E7" w:rsidP="00F1264A">
      <w:pPr>
        <w:jc w:val="center"/>
        <w:rPr>
          <w:sz w:val="24"/>
          <w:szCs w:val="24"/>
        </w:rPr>
      </w:pPr>
      <w:r w:rsidRPr="00CC670A">
        <w:rPr>
          <w:sz w:val="24"/>
          <w:szCs w:val="24"/>
        </w:rPr>
        <w:t xml:space="preserve">We did our normal clothes, feeding, and movie night outreaches this past month </w:t>
      </w:r>
      <w:r w:rsidR="00294045" w:rsidRPr="00CC670A">
        <w:rPr>
          <w:sz w:val="24"/>
          <w:szCs w:val="24"/>
        </w:rPr>
        <w:t>in</w:t>
      </w:r>
      <w:r w:rsidRPr="00CC670A">
        <w:rPr>
          <w:sz w:val="24"/>
          <w:szCs w:val="24"/>
        </w:rPr>
        <w:t xml:space="preserve"> the local area</w:t>
      </w:r>
      <w:r w:rsidR="00294045">
        <w:rPr>
          <w:sz w:val="24"/>
          <w:szCs w:val="24"/>
        </w:rPr>
        <w:t>s</w:t>
      </w:r>
      <w:r w:rsidRPr="00CC670A">
        <w:rPr>
          <w:sz w:val="24"/>
          <w:szCs w:val="24"/>
        </w:rPr>
        <w:t xml:space="preserve"> as usual. </w:t>
      </w:r>
      <w:bookmarkStart w:id="0" w:name="_GoBack"/>
      <w:bookmarkEnd w:id="0"/>
    </w:p>
    <w:p w:rsidR="00CC670A" w:rsidRDefault="007832E7" w:rsidP="00F1264A">
      <w:pPr>
        <w:jc w:val="center"/>
        <w:rPr>
          <w:sz w:val="24"/>
          <w:szCs w:val="24"/>
        </w:rPr>
      </w:pPr>
      <w:r w:rsidRPr="00CC670A">
        <w:rPr>
          <w:sz w:val="24"/>
          <w:szCs w:val="24"/>
        </w:rPr>
        <w:t>What I want to talk about in this letter is the impact our Ministry had with the water, cold sodas distribution and the “MR FUNTASTIC” magic show</w:t>
      </w:r>
      <w:r w:rsidR="00CC670A">
        <w:rPr>
          <w:sz w:val="24"/>
          <w:szCs w:val="24"/>
        </w:rPr>
        <w:t>s</w:t>
      </w:r>
      <w:r w:rsidRPr="00CC670A">
        <w:rPr>
          <w:sz w:val="24"/>
          <w:szCs w:val="24"/>
        </w:rPr>
        <w:t xml:space="preserve"> had</w:t>
      </w:r>
      <w:r w:rsidR="00CC670A">
        <w:rPr>
          <w:sz w:val="24"/>
          <w:szCs w:val="24"/>
        </w:rPr>
        <w:t xml:space="preserve"> in </w:t>
      </w:r>
      <w:r w:rsidRPr="00CC670A">
        <w:rPr>
          <w:sz w:val="24"/>
          <w:szCs w:val="24"/>
        </w:rPr>
        <w:t xml:space="preserve">Winchester, and Clearbrook, VA. </w:t>
      </w:r>
      <w:proofErr w:type="gramStart"/>
      <w:r w:rsidRPr="00CC670A">
        <w:rPr>
          <w:sz w:val="24"/>
          <w:szCs w:val="24"/>
        </w:rPr>
        <w:t>and</w:t>
      </w:r>
      <w:proofErr w:type="gramEnd"/>
      <w:r w:rsidRPr="00CC670A">
        <w:rPr>
          <w:sz w:val="24"/>
          <w:szCs w:val="24"/>
        </w:rPr>
        <w:t xml:space="preserve"> Capon Bridge, West VA.</w:t>
      </w:r>
      <w:r w:rsidR="00CC670A">
        <w:rPr>
          <w:sz w:val="24"/>
          <w:szCs w:val="24"/>
        </w:rPr>
        <w:t xml:space="preserve"> On the hottest days last month I loaded our ministry van with coolers loaded with 80 bottles of water and 72 cans (5 different kinds) of sodas on ice and stopped where ever I seen the homeless and lest fortunate people and gave out what ever and as many drinks as they needed. You should have seen the smiles! I even gave rides to where some of them needed to go so they could cool down with the A/C for relief. I even got to meet some new people that don’t come to the rescue mission.</w:t>
      </w:r>
      <w:r w:rsidR="00B55697">
        <w:rPr>
          <w:sz w:val="24"/>
          <w:szCs w:val="24"/>
        </w:rPr>
        <w:t xml:space="preserve"> I even had an Intern Pastor follow me around for a couple days to learn about street evangelism.</w:t>
      </w:r>
    </w:p>
    <w:p w:rsidR="007832E7" w:rsidRDefault="00155F7A" w:rsidP="00F126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is the impact of MR FUNTASTIC. People got saved at all three shows, but I want to tell you about the one in Capon Bridge. They advertised that I was going to be there for Vacation Bible School. They drew 30 kids there! But here is the kicker. This church only has 21 members and NO SUNDAY SCHOOL </w:t>
      </w:r>
      <w:r w:rsidR="00B55697">
        <w:rPr>
          <w:sz w:val="24"/>
          <w:szCs w:val="24"/>
        </w:rPr>
        <w:t>for kids on Sunday! It is a</w:t>
      </w:r>
      <w:r>
        <w:rPr>
          <w:sz w:val="24"/>
          <w:szCs w:val="24"/>
        </w:rPr>
        <w:t xml:space="preserve"> senior congregation. I told the Pastor that God brought these people </w:t>
      </w:r>
      <w:r w:rsidR="00B55697">
        <w:rPr>
          <w:sz w:val="24"/>
          <w:szCs w:val="24"/>
        </w:rPr>
        <w:t>here</w:t>
      </w:r>
      <w:r>
        <w:rPr>
          <w:sz w:val="24"/>
          <w:szCs w:val="24"/>
        </w:rPr>
        <w:t xml:space="preserve"> for you to talk to the parents about joining you</w:t>
      </w:r>
      <w:r w:rsidR="00B55697">
        <w:rPr>
          <w:sz w:val="24"/>
          <w:szCs w:val="24"/>
        </w:rPr>
        <w:t>r</w:t>
      </w:r>
      <w:r>
        <w:rPr>
          <w:sz w:val="24"/>
          <w:szCs w:val="24"/>
        </w:rPr>
        <w:t xml:space="preserve"> church to start a Sunday school program. </w:t>
      </w:r>
      <w:r w:rsidR="00C855ED">
        <w:rPr>
          <w:sz w:val="24"/>
          <w:szCs w:val="24"/>
        </w:rPr>
        <w:t>Of the 30 children 15 of them got saved and I heard some of the parents praying out loud with me when I lead them in the prayer for Salvation!</w:t>
      </w:r>
      <w:r w:rsidR="00CC670A">
        <w:rPr>
          <w:sz w:val="24"/>
          <w:szCs w:val="24"/>
        </w:rPr>
        <w:t xml:space="preserve"> </w:t>
      </w:r>
    </w:p>
    <w:p w:rsidR="007E49C2" w:rsidRDefault="007E49C2" w:rsidP="00F126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God has given us different ways to show our Love to the world. </w:t>
      </w:r>
    </w:p>
    <w:p w:rsidR="007E49C2" w:rsidRDefault="007E49C2" w:rsidP="00F1264A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being a World Changer with us!</w:t>
      </w:r>
    </w:p>
    <w:p w:rsidR="00B55697" w:rsidRPr="00CC670A" w:rsidRDefault="00B55697" w:rsidP="00F1264A">
      <w:pPr>
        <w:jc w:val="center"/>
        <w:rPr>
          <w:sz w:val="24"/>
          <w:szCs w:val="24"/>
        </w:rPr>
      </w:pPr>
    </w:p>
    <w:p w:rsidR="004C6C9F" w:rsidRPr="004C6C9F" w:rsidRDefault="004C6C9F" w:rsidP="004C6C9F">
      <w:pPr>
        <w:jc w:val="center"/>
        <w:rPr>
          <w:sz w:val="24"/>
          <w:szCs w:val="24"/>
        </w:rPr>
      </w:pPr>
    </w:p>
    <w:sectPr w:rsidR="004C6C9F" w:rsidRPr="004C6C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B4" w:rsidRDefault="00A970B4" w:rsidP="00F1264A">
      <w:pPr>
        <w:spacing w:after="0" w:line="240" w:lineRule="auto"/>
      </w:pPr>
      <w:r>
        <w:separator/>
      </w:r>
    </w:p>
  </w:endnote>
  <w:endnote w:type="continuationSeparator" w:id="0">
    <w:p w:rsidR="00A970B4" w:rsidRDefault="00A970B4" w:rsidP="00F1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4A" w:rsidRPr="0031472D" w:rsidRDefault="00F1264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F1264A" w:rsidRPr="0031472D" w:rsidRDefault="00F1264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F1264A" w:rsidRPr="0031472D" w:rsidRDefault="00F1264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F1264A" w:rsidRPr="0031472D" w:rsidRDefault="00F1264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F1264A" w:rsidRPr="0031472D" w:rsidRDefault="00F1264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F1264A" w:rsidRPr="0031472D" w:rsidRDefault="00F1264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F1264A" w:rsidRPr="0031472D" w:rsidRDefault="00F1264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F1264A" w:rsidRDefault="00F1264A" w:rsidP="00F1264A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P.O. Box 162</w:t>
    </w:r>
  </w:p>
  <w:p w:rsidR="00F1264A" w:rsidRPr="0031472D" w:rsidRDefault="00F1264A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F1264A" w:rsidRDefault="00F12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B4" w:rsidRDefault="00A970B4" w:rsidP="00F1264A">
      <w:pPr>
        <w:spacing w:after="0" w:line="240" w:lineRule="auto"/>
      </w:pPr>
      <w:r>
        <w:separator/>
      </w:r>
    </w:p>
  </w:footnote>
  <w:footnote w:type="continuationSeparator" w:id="0">
    <w:p w:rsidR="00A970B4" w:rsidRDefault="00A970B4" w:rsidP="00F1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4A" w:rsidRPr="0031472D" w:rsidRDefault="00F1264A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F1264A" w:rsidRPr="0031472D" w:rsidRDefault="00F1264A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F1264A" w:rsidRPr="0031472D" w:rsidRDefault="00F1264A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F1264A" w:rsidRPr="0031472D" w:rsidRDefault="00F1264A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F1264A" w:rsidRDefault="00F12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9F"/>
    <w:rsid w:val="00155F7A"/>
    <w:rsid w:val="00294045"/>
    <w:rsid w:val="004C6C9F"/>
    <w:rsid w:val="007832E7"/>
    <w:rsid w:val="007E49C2"/>
    <w:rsid w:val="00A970B4"/>
    <w:rsid w:val="00B55697"/>
    <w:rsid w:val="00C855ED"/>
    <w:rsid w:val="00C9424B"/>
    <w:rsid w:val="00CC670A"/>
    <w:rsid w:val="00F1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4A"/>
  </w:style>
  <w:style w:type="paragraph" w:styleId="Footer">
    <w:name w:val="footer"/>
    <w:basedOn w:val="Normal"/>
    <w:link w:val="FooterChar"/>
    <w:uiPriority w:val="99"/>
    <w:unhideWhenUsed/>
    <w:rsid w:val="00F1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4A"/>
  </w:style>
  <w:style w:type="paragraph" w:styleId="Footer">
    <w:name w:val="footer"/>
    <w:basedOn w:val="Normal"/>
    <w:link w:val="FooterChar"/>
    <w:uiPriority w:val="99"/>
    <w:unhideWhenUsed/>
    <w:rsid w:val="00F1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2019-07-06T18:17:00Z</dcterms:created>
  <dcterms:modified xsi:type="dcterms:W3CDTF">2019-07-06T19:18:00Z</dcterms:modified>
</cp:coreProperties>
</file>