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B2" w:rsidRDefault="00F010B2" w:rsidP="00F010B2">
      <w:pPr>
        <w:jc w:val="center"/>
        <w:rPr>
          <w:sz w:val="32"/>
          <w:szCs w:val="32"/>
        </w:rPr>
      </w:pPr>
      <w:r>
        <w:rPr>
          <w:sz w:val="32"/>
          <w:szCs w:val="32"/>
        </w:rPr>
        <w:t>NEWSLETTER FOR NOVEMBER 2020</w:t>
      </w:r>
    </w:p>
    <w:p w:rsidR="00F010B2" w:rsidRDefault="00F010B2" w:rsidP="00F010B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Hello World Changers! The day we celebrate Thanksgiving has come and gone now. We have so much to be thankful for all year long. </w:t>
      </w:r>
      <w:r w:rsidR="00827B48">
        <w:rPr>
          <w:sz w:val="32"/>
          <w:szCs w:val="32"/>
        </w:rPr>
        <w:t>With all the challenges of 2020</w:t>
      </w:r>
      <w:r>
        <w:rPr>
          <w:sz w:val="32"/>
          <w:szCs w:val="32"/>
        </w:rPr>
        <w:t xml:space="preserve"> that present</w:t>
      </w:r>
      <w:r w:rsidR="00827B48">
        <w:rPr>
          <w:sz w:val="32"/>
          <w:szCs w:val="32"/>
        </w:rPr>
        <w:t>ed</w:t>
      </w:r>
      <w:r>
        <w:rPr>
          <w:sz w:val="32"/>
          <w:szCs w:val="32"/>
        </w:rPr>
        <w:t xml:space="preserve"> themselves to us, just knowing that Jesus gives us the power a</w:t>
      </w:r>
      <w:r w:rsidR="00827B48">
        <w:rPr>
          <w:sz w:val="32"/>
          <w:szCs w:val="32"/>
        </w:rPr>
        <w:t>nd the authority to win is all we need to survive with what life throws at us Amen.</w:t>
      </w:r>
    </w:p>
    <w:p w:rsidR="00827B48" w:rsidRDefault="00F010B2" w:rsidP="00827B48">
      <w:pPr>
        <w:jc w:val="center"/>
        <w:rPr>
          <w:sz w:val="32"/>
          <w:szCs w:val="32"/>
        </w:rPr>
      </w:pPr>
      <w:r>
        <w:rPr>
          <w:sz w:val="32"/>
          <w:szCs w:val="32"/>
        </w:rPr>
        <w:t>We had two grocery stores don</w:t>
      </w:r>
      <w:r w:rsidR="00A410EF">
        <w:rPr>
          <w:sz w:val="32"/>
          <w:szCs w:val="32"/>
        </w:rPr>
        <w:t xml:space="preserve">ate </w:t>
      </w:r>
      <w:r>
        <w:rPr>
          <w:sz w:val="32"/>
          <w:szCs w:val="32"/>
        </w:rPr>
        <w:t>to us</w:t>
      </w:r>
      <w:r w:rsidR="00A410EF">
        <w:rPr>
          <w:sz w:val="32"/>
          <w:szCs w:val="32"/>
        </w:rPr>
        <w:t xml:space="preserve"> this year. Martin’s Food of Martinsburg, West Virginia</w:t>
      </w:r>
      <w:r w:rsidR="00827B48">
        <w:rPr>
          <w:sz w:val="32"/>
          <w:szCs w:val="32"/>
        </w:rPr>
        <w:t>’s</w:t>
      </w:r>
      <w:r w:rsidR="00A410EF">
        <w:rPr>
          <w:sz w:val="32"/>
          <w:szCs w:val="32"/>
        </w:rPr>
        <w:t xml:space="preserve"> </w:t>
      </w:r>
      <w:r>
        <w:rPr>
          <w:sz w:val="32"/>
          <w:szCs w:val="32"/>
        </w:rPr>
        <w:t>donation</w:t>
      </w:r>
      <w:r w:rsidR="00A410EF">
        <w:rPr>
          <w:sz w:val="32"/>
          <w:szCs w:val="32"/>
        </w:rPr>
        <w:t xml:space="preserve"> of 10 turkeys</w:t>
      </w:r>
      <w:r>
        <w:rPr>
          <w:sz w:val="32"/>
          <w:szCs w:val="32"/>
        </w:rPr>
        <w:t xml:space="preserve"> covered th</w:t>
      </w:r>
      <w:r w:rsidR="00827B48">
        <w:rPr>
          <w:sz w:val="32"/>
          <w:szCs w:val="32"/>
        </w:rPr>
        <w:t>e Inwood, WV area where we live and the Martinsburg area.</w:t>
      </w:r>
      <w:r>
        <w:rPr>
          <w:sz w:val="32"/>
          <w:szCs w:val="32"/>
        </w:rPr>
        <w:t xml:space="preserve"> Martin’s Food</w:t>
      </w:r>
      <w:r w:rsidR="00A410EF">
        <w:rPr>
          <w:sz w:val="32"/>
          <w:szCs w:val="32"/>
        </w:rPr>
        <w:t xml:space="preserve"> of Winchester, Virginia</w:t>
      </w:r>
      <w:r>
        <w:rPr>
          <w:sz w:val="32"/>
          <w:szCs w:val="32"/>
        </w:rPr>
        <w:t xml:space="preserve"> covered the Winchester, VA area. These are the two areas we cover in our ministry outreaches. We bought all the sides to make a 7 course meal with dessert</w:t>
      </w:r>
      <w:r w:rsidR="009F65F1">
        <w:rPr>
          <w:sz w:val="32"/>
          <w:szCs w:val="32"/>
        </w:rPr>
        <w:t xml:space="preserve"> and included everything for breakfast</w:t>
      </w:r>
      <w:r w:rsidR="00F4012B">
        <w:rPr>
          <w:sz w:val="32"/>
          <w:szCs w:val="32"/>
        </w:rPr>
        <w:t>, (meat, eggs pancake mix, syrup</w:t>
      </w:r>
      <w:r w:rsidR="0094089A">
        <w:rPr>
          <w:sz w:val="32"/>
          <w:szCs w:val="32"/>
        </w:rPr>
        <w:t>, milk</w:t>
      </w:r>
      <w:bookmarkStart w:id="0" w:name="_GoBack"/>
      <w:bookmarkEnd w:id="0"/>
      <w:r w:rsidR="00F4012B">
        <w:rPr>
          <w:sz w:val="32"/>
          <w:szCs w:val="32"/>
        </w:rPr>
        <w:t>)</w:t>
      </w:r>
      <w:r>
        <w:rPr>
          <w:sz w:val="32"/>
          <w:szCs w:val="32"/>
        </w:rPr>
        <w:t xml:space="preserve"> and presented everything </w:t>
      </w:r>
      <w:r w:rsidR="00827B48">
        <w:rPr>
          <w:sz w:val="32"/>
          <w:szCs w:val="32"/>
        </w:rPr>
        <w:t>to the families on Saturday the 21</w:t>
      </w:r>
      <w:r w:rsidR="0039366E">
        <w:rPr>
          <w:sz w:val="32"/>
          <w:szCs w:val="32"/>
        </w:rPr>
        <w:t>st</w:t>
      </w:r>
      <w:r>
        <w:rPr>
          <w:sz w:val="32"/>
          <w:szCs w:val="32"/>
        </w:rPr>
        <w:t xml:space="preserve"> so the turkey would have time to thaw. The smiles made it worth it.</w:t>
      </w:r>
      <w:r w:rsidR="00827B48">
        <w:rPr>
          <w:sz w:val="32"/>
          <w:szCs w:val="32"/>
        </w:rPr>
        <w:t xml:space="preserve"> </w:t>
      </w:r>
      <w:r w:rsidR="006D50C2">
        <w:rPr>
          <w:sz w:val="32"/>
          <w:szCs w:val="32"/>
        </w:rPr>
        <w:t>We also served 3 families is the Greencastle, Pennsylvania area also. Over 130 people were fed and blessed this year! Thanks so much.</w:t>
      </w:r>
    </w:p>
    <w:p w:rsidR="00827B48" w:rsidRDefault="00827B48" w:rsidP="00827B48">
      <w:pPr>
        <w:jc w:val="center"/>
        <w:rPr>
          <w:sz w:val="32"/>
          <w:szCs w:val="32"/>
        </w:rPr>
      </w:pPr>
      <w:r>
        <w:rPr>
          <w:sz w:val="32"/>
          <w:szCs w:val="32"/>
        </w:rPr>
        <w:t>I would like to encourage everyone to patronize these stores for what you may need going forward.</w:t>
      </w:r>
    </w:p>
    <w:p w:rsidR="00F010B2" w:rsidRPr="009C0229" w:rsidRDefault="00F010B2" w:rsidP="00827B4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 are Thankful for your prayers and finances to our ministry.   </w:t>
      </w:r>
    </w:p>
    <w:p w:rsidR="003F311B" w:rsidRDefault="00255A85" w:rsidP="00F010B2">
      <w:pPr>
        <w:jc w:val="center"/>
      </w:pPr>
    </w:p>
    <w:sectPr w:rsidR="003F311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85" w:rsidRDefault="00255A85" w:rsidP="00F010B2">
      <w:pPr>
        <w:spacing w:after="0" w:line="240" w:lineRule="auto"/>
      </w:pPr>
      <w:r>
        <w:separator/>
      </w:r>
    </w:p>
  </w:endnote>
  <w:endnote w:type="continuationSeparator" w:id="0">
    <w:p w:rsidR="00255A85" w:rsidRDefault="00255A85" w:rsidP="00F0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0B2" w:rsidRPr="0031472D" w:rsidRDefault="00F010B2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Reaching the Lost for Christ,</w:t>
    </w:r>
  </w:p>
  <w:p w:rsidR="00F010B2" w:rsidRPr="0031472D" w:rsidRDefault="00F010B2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Evangelist David Whitacre</w:t>
    </w:r>
  </w:p>
  <w:p w:rsidR="00F010B2" w:rsidRPr="0031472D" w:rsidRDefault="00F010B2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</w:p>
  <w:p w:rsidR="00F010B2" w:rsidRPr="0031472D" w:rsidRDefault="00F010B2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Contact Info:</w:t>
    </w:r>
  </w:p>
  <w:p w:rsidR="00F010B2" w:rsidRPr="0031472D" w:rsidRDefault="00F010B2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Phone: (910) 703-5847</w:t>
    </w:r>
  </w:p>
  <w:p w:rsidR="00F010B2" w:rsidRPr="0031472D" w:rsidRDefault="00F010B2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E-mail: </w:t>
    </w:r>
    <w:hyperlink r:id="rId1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eternal.life2007@yahoo.com</w:t>
      </w:r>
    </w:hyperlink>
  </w:p>
  <w:p w:rsidR="00F010B2" w:rsidRPr="0031472D" w:rsidRDefault="00F010B2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Website: </w:t>
    </w:r>
    <w:hyperlink r:id="rId2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www.eternalifeministries.com</w:t>
      </w:r>
    </w:hyperlink>
  </w:p>
  <w:p w:rsidR="00F010B2" w:rsidRDefault="00F010B2" w:rsidP="00780E69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Mailing Address: 51 Hokes Run</w:t>
    </w:r>
  </w:p>
  <w:p w:rsidR="00F010B2" w:rsidRPr="0031472D" w:rsidRDefault="00F010B2" w:rsidP="00780E69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Inwood, WV 25428</w:t>
    </w:r>
  </w:p>
  <w:p w:rsidR="00F010B2" w:rsidRDefault="00F01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85" w:rsidRDefault="00255A85" w:rsidP="00F010B2">
      <w:pPr>
        <w:spacing w:after="0" w:line="240" w:lineRule="auto"/>
      </w:pPr>
      <w:r>
        <w:separator/>
      </w:r>
    </w:p>
  </w:footnote>
  <w:footnote w:type="continuationSeparator" w:id="0">
    <w:p w:rsidR="00255A85" w:rsidRDefault="00255A85" w:rsidP="00F0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0B2" w:rsidRPr="0031472D" w:rsidRDefault="00F010B2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b/>
        <w:sz w:val="32"/>
        <w:szCs w:val="32"/>
      </w:rPr>
    </w:pPr>
    <w:r w:rsidRPr="0031472D">
      <w:rPr>
        <w:rFonts w:ascii="Times New Roman" w:eastAsia="Calibri" w:hAnsi="Times New Roman"/>
        <w:b/>
        <w:sz w:val="32"/>
        <w:szCs w:val="32"/>
      </w:rPr>
      <w:t>Eternal Life Ministries</w:t>
    </w:r>
  </w:p>
  <w:p w:rsidR="00F010B2" w:rsidRPr="0031472D" w:rsidRDefault="00F010B2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“In hope of eternal life, which God, that cannot lie,</w:t>
    </w:r>
  </w:p>
  <w:p w:rsidR="00F010B2" w:rsidRPr="0031472D" w:rsidRDefault="00F010B2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Promised before the world began”</w:t>
    </w:r>
  </w:p>
  <w:p w:rsidR="00F010B2" w:rsidRPr="0031472D" w:rsidRDefault="00F010B2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Titus 1:2</w:t>
    </w:r>
  </w:p>
  <w:p w:rsidR="00F010B2" w:rsidRDefault="00F010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B2"/>
    <w:rsid w:val="00255A85"/>
    <w:rsid w:val="00280964"/>
    <w:rsid w:val="00290808"/>
    <w:rsid w:val="003438A2"/>
    <w:rsid w:val="0039366E"/>
    <w:rsid w:val="006D50C2"/>
    <w:rsid w:val="00827B48"/>
    <w:rsid w:val="0094089A"/>
    <w:rsid w:val="009F65F1"/>
    <w:rsid w:val="00A410EF"/>
    <w:rsid w:val="00F010B2"/>
    <w:rsid w:val="00F4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0B2"/>
  </w:style>
  <w:style w:type="paragraph" w:styleId="Footer">
    <w:name w:val="footer"/>
    <w:basedOn w:val="Normal"/>
    <w:link w:val="FooterChar"/>
    <w:uiPriority w:val="99"/>
    <w:unhideWhenUsed/>
    <w:rsid w:val="00F01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0B2"/>
  </w:style>
  <w:style w:type="paragraph" w:styleId="Footer">
    <w:name w:val="footer"/>
    <w:basedOn w:val="Normal"/>
    <w:link w:val="FooterChar"/>
    <w:uiPriority w:val="99"/>
    <w:unhideWhenUsed/>
    <w:rsid w:val="00F01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ernalifeministries.com" TargetMode="External"/><Relationship Id="rId1" Type="http://schemas.openxmlformats.org/officeDocument/2006/relationships/hyperlink" Target="mailto:eternal.life200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8</cp:revision>
  <dcterms:created xsi:type="dcterms:W3CDTF">2020-11-22T17:22:00Z</dcterms:created>
  <dcterms:modified xsi:type="dcterms:W3CDTF">2020-12-03T18:25:00Z</dcterms:modified>
</cp:coreProperties>
</file>